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5A6E80" w:rsidRDefault="008A5BEF" w:rsidP="005A6E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ПРОЕКТ РЕШЕНИЯ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Pr="005A6E80" w:rsidRDefault="005F3884" w:rsidP="005A6E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5A6E80" w:rsidRDefault="005F3884" w:rsidP="005A6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«__» _________201</w:t>
      </w:r>
      <w:r w:rsidR="00F26135" w:rsidRPr="005A6E80">
        <w:rPr>
          <w:rFonts w:ascii="Times New Roman" w:hAnsi="Times New Roman" w:cs="Times New Roman"/>
          <w:sz w:val="26"/>
          <w:szCs w:val="26"/>
        </w:rPr>
        <w:t>9</w:t>
      </w:r>
      <w:r w:rsidRPr="005A6E8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№ ______</w:t>
      </w:r>
    </w:p>
    <w:p w:rsidR="005F3884" w:rsidRPr="005A6E80" w:rsidRDefault="005F3884" w:rsidP="005A6E8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5A6E80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E80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5A6E80" w:rsidRDefault="005F3884" w:rsidP="00F22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Default="005F3884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Р</w:t>
      </w:r>
      <w:r w:rsidRPr="005A6E8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5A6E80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5A6E8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5A6E80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AC64ED" w:rsidRPr="005A6E80" w:rsidRDefault="00AC64ED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84" w:rsidRPr="005A6E80" w:rsidRDefault="005F3884" w:rsidP="00F22FC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A6E8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5F3884" w:rsidRPr="005A6E80" w:rsidRDefault="005F3884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5A6E80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5A6E8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5A6E80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5A6E8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5A6E80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5A6E80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5A6E80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5A6E80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5A6E80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5A6E80">
        <w:rPr>
          <w:rFonts w:ascii="Times New Roman" w:hAnsi="Times New Roman" w:cs="Times New Roman"/>
          <w:sz w:val="26"/>
          <w:szCs w:val="26"/>
        </w:rPr>
        <w:t>, 15.05.2018 № 6</w:t>
      </w:r>
      <w:r w:rsidR="00F26135" w:rsidRPr="005A6E80">
        <w:rPr>
          <w:rFonts w:ascii="Times New Roman" w:hAnsi="Times New Roman" w:cs="Times New Roman"/>
          <w:sz w:val="26"/>
          <w:szCs w:val="26"/>
        </w:rPr>
        <w:t>, 19.09.2018 № 21</w:t>
      </w:r>
      <w:r w:rsidR="00F22FC2">
        <w:rPr>
          <w:rFonts w:ascii="Times New Roman" w:hAnsi="Times New Roman" w:cs="Times New Roman"/>
          <w:sz w:val="26"/>
          <w:szCs w:val="26"/>
        </w:rPr>
        <w:t>, 15.04.2019 № 8</w:t>
      </w:r>
      <w:r w:rsidRPr="005A6E8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1) часть 1 статьи 9 дополнить пунктом 33 следующего содержания: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 xml:space="preserve">2) статью 10 дополнить частью 9 следующего содержания: </w:t>
      </w:r>
    </w:p>
    <w:p w:rsidR="005A6E80" w:rsidRPr="005A6E80" w:rsidRDefault="005A6E80" w:rsidP="00F2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5A6E80">
          <w:rPr>
            <w:rStyle w:val="ae"/>
            <w:rFonts w:ascii="Times New Roman" w:hAnsi="Times New Roman" w:cs="Times New Roman"/>
            <w:sz w:val="26"/>
            <w:szCs w:val="26"/>
          </w:rPr>
          <w:t>http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</w:rPr>
          <w:t>pravo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</w:rPr>
          <w:t>minjust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</w:rPr>
          <w:t>ru</w:t>
        </w:r>
      </w:hyperlink>
      <w:r w:rsidRPr="005A6E8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5A6E80">
          <w:rPr>
            <w:rStyle w:val="ae"/>
            <w:rFonts w:ascii="Times New Roman" w:hAnsi="Times New Roman" w:cs="Times New Roman"/>
            <w:sz w:val="26"/>
            <w:szCs w:val="26"/>
          </w:rPr>
          <w:t>http</w:t>
        </w:r>
        <w:r w:rsidRPr="005A6E80">
          <w:rPr>
            <w:rStyle w:val="ae"/>
            <w:rFonts w:ascii="Times New Roman" w:hAnsi="Times New Roman" w:cs="Times New Roman"/>
            <w:sz w:val="26"/>
            <w:szCs w:val="26"/>
            <w:lang w:val="ru-RU"/>
          </w:rPr>
          <w:t>://право-минюст.рф</w:t>
        </w:r>
      </w:hyperlink>
      <w:r w:rsidRPr="005A6E80">
        <w:rPr>
          <w:rFonts w:ascii="Times New Roman" w:hAnsi="Times New Roman" w:cs="Times New Roman"/>
          <w:sz w:val="26"/>
          <w:szCs w:val="26"/>
        </w:rPr>
        <w:t>, регистрация  в качестве сетевого издания Эл № ФС77-72471 от 05.03.2018).»;</w:t>
      </w:r>
    </w:p>
    <w:p w:rsidR="005A6E80" w:rsidRPr="005A6E80" w:rsidRDefault="005A6E80" w:rsidP="00F2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3) пункт 17.1. части 1 статьи 29 признать утратившим силу;</w:t>
      </w:r>
    </w:p>
    <w:p w:rsidR="005A6E80" w:rsidRPr="005A6E80" w:rsidRDefault="005A6E80" w:rsidP="00F2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4)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5) статью 34 дополнить частью 5.2. следующего содержания: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lastRenderedPageBreak/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6) абзац первый части 1 статьи 38.3. после слов «связанных с виновными действиями» дополнить словами «и достигшие пенсионного возраста или потерявшие трудоспособность в период осуществления ими полномочий», после слов «(далее –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№ 131-ФЗ»;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7) часть 2.1. статьи 40 изложить в следующей редакции: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 xml:space="preserve">«2.1. </w:t>
      </w:r>
      <w:r w:rsidRPr="005A6E80">
        <w:rPr>
          <w:rFonts w:ascii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5A6E80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5A6E80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5A6E80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5A6E80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5A6E80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5A6E80">
        <w:rPr>
          <w:rFonts w:ascii="Times New Roman" w:hAnsi="Times New Roman" w:cs="Times New Roman"/>
          <w:bCs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bCs/>
          <w:sz w:val="26"/>
          <w:szCs w:val="26"/>
        </w:rPr>
        <w:t>8) статью 40 дополнить частью 2.2 следующего содержания: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5A6E80" w:rsidRPr="005A6E80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 xml:space="preserve">9) часть </w:t>
      </w:r>
      <w:r w:rsidR="00F22FC2">
        <w:rPr>
          <w:rFonts w:ascii="Times New Roman" w:hAnsi="Times New Roman" w:cs="Times New Roman"/>
          <w:sz w:val="26"/>
          <w:szCs w:val="26"/>
        </w:rPr>
        <w:t>1 статьи 47 дополнить пунктом 27.11</w:t>
      </w:r>
      <w:r w:rsidRPr="005A6E8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A6E80" w:rsidRPr="005A6E80" w:rsidRDefault="00F22FC2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«27.11</w:t>
      </w:r>
      <w:r w:rsidR="005A6E80" w:rsidRPr="005A6E80">
        <w:rPr>
          <w:rFonts w:ascii="Times New Roman" w:hAnsi="Times New Roman" w:cs="Times New Roman"/>
          <w:sz w:val="26"/>
          <w:szCs w:val="26"/>
        </w:rPr>
        <w:t>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5F3884" w:rsidRPr="005A6E80" w:rsidRDefault="005F3884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5A6E80" w:rsidRDefault="005F3884" w:rsidP="005A6E80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8851A8" w:rsidRPr="005A6E80" w:rsidRDefault="008851A8" w:rsidP="005A6E80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5A6E80" w:rsidRDefault="005A6E80" w:rsidP="005A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C64ED">
        <w:rPr>
          <w:rFonts w:ascii="Times New Roman" w:hAnsi="Times New Roman" w:cs="Times New Roman"/>
          <w:sz w:val="26"/>
          <w:szCs w:val="26"/>
        </w:rPr>
        <w:t>лав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="005F3884" w:rsidRPr="005A6E80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5A6E80" w:rsidRDefault="005F3884" w:rsidP="005A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5A6E80" w:rsidRDefault="005F3884" w:rsidP="005A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E80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</w:t>
      </w:r>
      <w:r w:rsidR="005A6E80">
        <w:rPr>
          <w:rFonts w:ascii="Times New Roman" w:hAnsi="Times New Roman" w:cs="Times New Roman"/>
          <w:sz w:val="26"/>
          <w:szCs w:val="26"/>
        </w:rPr>
        <w:t>О.М. Станевич</w:t>
      </w:r>
    </w:p>
    <w:sectPr w:rsidR="005F3884" w:rsidRPr="005A6E80" w:rsidSect="0062483F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F3" w:rsidRDefault="003345F3">
      <w:r>
        <w:separator/>
      </w:r>
    </w:p>
  </w:endnote>
  <w:endnote w:type="continuationSeparator" w:id="1">
    <w:p w:rsidR="003345F3" w:rsidRDefault="0033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F3" w:rsidRDefault="003345F3">
      <w:r>
        <w:separator/>
      </w:r>
    </w:p>
  </w:footnote>
  <w:footnote w:type="continuationSeparator" w:id="1">
    <w:p w:rsidR="003345F3" w:rsidRDefault="0033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ED" w:rsidRPr="00776AFC" w:rsidRDefault="00AA0782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AC64ED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54E51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AC64ED" w:rsidRDefault="00AC6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45E2E"/>
    <w:rsid w:val="001921C0"/>
    <w:rsid w:val="00193334"/>
    <w:rsid w:val="001939F8"/>
    <w:rsid w:val="001B4AEC"/>
    <w:rsid w:val="001F65F5"/>
    <w:rsid w:val="001F6AD8"/>
    <w:rsid w:val="00202381"/>
    <w:rsid w:val="002104A9"/>
    <w:rsid w:val="00220E99"/>
    <w:rsid w:val="003171AE"/>
    <w:rsid w:val="003345F3"/>
    <w:rsid w:val="00351DC2"/>
    <w:rsid w:val="00415F6B"/>
    <w:rsid w:val="0045069E"/>
    <w:rsid w:val="0045114E"/>
    <w:rsid w:val="00460CA0"/>
    <w:rsid w:val="0048106B"/>
    <w:rsid w:val="004B485C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D5186"/>
    <w:rsid w:val="006E54CD"/>
    <w:rsid w:val="00707F2B"/>
    <w:rsid w:val="00754E51"/>
    <w:rsid w:val="0077104E"/>
    <w:rsid w:val="00773391"/>
    <w:rsid w:val="0077489B"/>
    <w:rsid w:val="00776AFC"/>
    <w:rsid w:val="007B5C8A"/>
    <w:rsid w:val="007C2E14"/>
    <w:rsid w:val="007F0F31"/>
    <w:rsid w:val="007F3834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E20AD"/>
    <w:rsid w:val="00A55A60"/>
    <w:rsid w:val="00A622FB"/>
    <w:rsid w:val="00AA0782"/>
    <w:rsid w:val="00AB0E29"/>
    <w:rsid w:val="00AC032B"/>
    <w:rsid w:val="00AC64ED"/>
    <w:rsid w:val="00AF11DC"/>
    <w:rsid w:val="00AF4D2A"/>
    <w:rsid w:val="00B20AFD"/>
    <w:rsid w:val="00B42A67"/>
    <w:rsid w:val="00B53A54"/>
    <w:rsid w:val="00B56E94"/>
    <w:rsid w:val="00BD55C2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B14F1"/>
    <w:rsid w:val="00F006F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2</cp:revision>
  <cp:lastPrinted>2019-12-02T10:43:00Z</cp:lastPrinted>
  <dcterms:created xsi:type="dcterms:W3CDTF">2019-12-03T08:02:00Z</dcterms:created>
  <dcterms:modified xsi:type="dcterms:W3CDTF">2019-12-03T08:02:00Z</dcterms:modified>
</cp:coreProperties>
</file>