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B6" w:rsidRDefault="00BC69B6" w:rsidP="008262AF">
      <w:pPr>
        <w:jc w:val="both"/>
      </w:pPr>
    </w:p>
    <w:p w:rsidR="00BC69B6" w:rsidRDefault="00BC69B6" w:rsidP="00D87D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BC69B6" w:rsidRDefault="00BC69B6" w:rsidP="00D87D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BC69B6" w:rsidRDefault="00BC69B6" w:rsidP="00D87D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BC69B6" w:rsidRDefault="00BC69B6" w:rsidP="00D87D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69B6" w:rsidRDefault="00BC69B6" w:rsidP="00D87D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 ПРИИСКОВОГО СЕЛЬСОВЕТА</w:t>
      </w:r>
    </w:p>
    <w:p w:rsidR="00BC69B6" w:rsidRDefault="00BC69B6" w:rsidP="00D87D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C69B6" w:rsidRDefault="00D87D9C" w:rsidP="00D87D9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C69B6" w:rsidRDefault="00BC69B6" w:rsidP="00BC6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69B6" w:rsidRDefault="00D87D9C" w:rsidP="00BC69B6">
      <w:pPr>
        <w:tabs>
          <w:tab w:val="left" w:pos="7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ноября </w:t>
      </w:r>
      <w:r w:rsidR="00BC69B6">
        <w:rPr>
          <w:rFonts w:ascii="Times New Roman" w:hAnsi="Times New Roman"/>
          <w:sz w:val="28"/>
          <w:szCs w:val="28"/>
        </w:rPr>
        <w:t xml:space="preserve">2017 г                                                       № </w:t>
      </w:r>
      <w:r>
        <w:rPr>
          <w:rFonts w:ascii="Times New Roman" w:hAnsi="Times New Roman"/>
          <w:sz w:val="28"/>
          <w:szCs w:val="28"/>
        </w:rPr>
        <w:t>92</w:t>
      </w:r>
    </w:p>
    <w:p w:rsidR="00BC69B6" w:rsidRDefault="00BC69B6" w:rsidP="00BC69B6">
      <w:pPr>
        <w:tabs>
          <w:tab w:val="left" w:pos="7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2AF" w:rsidRDefault="008262AF" w:rsidP="00BC69B6">
      <w:pPr>
        <w:tabs>
          <w:tab w:val="left" w:pos="72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2AF" w:rsidRDefault="00BC69B6" w:rsidP="007303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8262AF" w:rsidRDefault="00BC69B6" w:rsidP="00826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 от 26.11.2017</w:t>
      </w:r>
      <w:r w:rsidR="008262AF">
        <w:rPr>
          <w:rFonts w:ascii="Times New Roman" w:hAnsi="Times New Roman" w:cs="Times New Roman"/>
          <w:sz w:val="28"/>
          <w:szCs w:val="28"/>
        </w:rPr>
        <w:t xml:space="preserve"> «Об утверждении  п</w:t>
      </w:r>
      <w:r>
        <w:rPr>
          <w:rFonts w:ascii="Times New Roman" w:hAnsi="Times New Roman" w:cs="Times New Roman"/>
          <w:sz w:val="28"/>
          <w:szCs w:val="28"/>
        </w:rPr>
        <w:t xml:space="preserve">оложения </w:t>
      </w:r>
    </w:p>
    <w:p w:rsidR="008262AF" w:rsidRDefault="00BC69B6" w:rsidP="00826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пенсии</w:t>
      </w:r>
      <w:r w:rsidR="007303E9">
        <w:rPr>
          <w:rFonts w:ascii="Times New Roman" w:hAnsi="Times New Roman" w:cs="Times New Roman"/>
          <w:sz w:val="28"/>
          <w:szCs w:val="28"/>
        </w:rPr>
        <w:t xml:space="preserve"> </w:t>
      </w:r>
      <w:r w:rsidR="0082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выслугу лет</w:t>
      </w:r>
      <w:r w:rsidR="0082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лицами, замещавшими </w:t>
      </w:r>
    </w:p>
    <w:p w:rsidR="00BC69B6" w:rsidRDefault="00BC69B6" w:rsidP="008262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</w:t>
      </w:r>
      <w:r w:rsidR="0073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службы»</w:t>
      </w:r>
    </w:p>
    <w:p w:rsidR="00BC69B6" w:rsidRDefault="00BC69B6" w:rsidP="00730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512" w:rsidRPr="00354BB7" w:rsidRDefault="00BC69B6" w:rsidP="008262A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303E9">
        <w:rPr>
          <w:rFonts w:ascii="Times New Roman" w:hAnsi="Times New Roman"/>
          <w:sz w:val="28"/>
          <w:szCs w:val="28"/>
        </w:rPr>
        <w:t xml:space="preserve">В связи с приведением в соответствие  с действующим законодательством, руководствуясь </w:t>
      </w:r>
      <w:r>
        <w:rPr>
          <w:rFonts w:ascii="Times New Roman" w:hAnsi="Times New Roman"/>
          <w:sz w:val="28"/>
          <w:szCs w:val="28"/>
        </w:rPr>
        <w:t xml:space="preserve"> Федеральным  законом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02.03.2007 № 25-ФЗ «О муниципа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льной службе в Российской Федерации», пунктом 2 части 1 статьи 10, статьёй 11 Закона Республики Хакасия от 06.07.2007 № 39-ЗРХ «О муниципальной службе в Республике Хакасия», Законом Республики Хакасия от 20.12.2016 № 107-ЗРХ «О пенсиях за выслугу лет лицам, замещавшим должности государственной гражданской службы Рес</w:t>
      </w:r>
      <w:r w:rsidR="007303E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публики Хакасия»,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муниципального образования Приисковый сельсовета, администрация Приискового сельсовета</w:t>
      </w:r>
      <w:r w:rsidR="007303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B351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="001B35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е т :</w:t>
      </w:r>
    </w:p>
    <w:p w:rsidR="008262AF" w:rsidRDefault="00A06224" w:rsidP="001B351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3512" w:rsidRDefault="008262AF" w:rsidP="008262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B3512">
        <w:rPr>
          <w:rFonts w:ascii="Times New Roman" w:hAnsi="Times New Roman" w:cs="Times New Roman"/>
          <w:b w:val="0"/>
          <w:sz w:val="28"/>
          <w:szCs w:val="28"/>
        </w:rPr>
        <w:t>1.</w:t>
      </w:r>
      <w:r w:rsidR="00A06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512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B3512" w:rsidRPr="001B3512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№ 26 от 26.11.2017 «Об утверждении Положения о пенсии за выслугу лет лицами, замещавшими должности муниципальной службы»</w:t>
      </w:r>
      <w:r w:rsidR="001B3512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B3512" w:rsidRDefault="001B3512" w:rsidP="008262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0622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1.1</w:t>
      </w:r>
      <w:r w:rsidR="00A0622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74AC8">
        <w:rPr>
          <w:rFonts w:ascii="Times New Roman" w:hAnsi="Times New Roman" w:cs="Times New Roman"/>
          <w:b w:val="0"/>
          <w:sz w:val="28"/>
          <w:szCs w:val="28"/>
        </w:rPr>
        <w:t xml:space="preserve">в тексте постановления орган принятия </w:t>
      </w:r>
      <w:r w:rsidR="00A06224">
        <w:rPr>
          <w:rFonts w:ascii="Times New Roman" w:hAnsi="Times New Roman" w:cs="Times New Roman"/>
          <w:b w:val="0"/>
          <w:sz w:val="28"/>
          <w:szCs w:val="28"/>
        </w:rPr>
        <w:t xml:space="preserve"> «Совет депутатов Приискового сельсовета» заменить </w:t>
      </w:r>
      <w:proofErr w:type="gramStart"/>
      <w:r w:rsidR="00A06224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A06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AC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06224">
        <w:rPr>
          <w:rFonts w:ascii="Times New Roman" w:hAnsi="Times New Roman" w:cs="Times New Roman"/>
          <w:b w:val="0"/>
          <w:sz w:val="28"/>
          <w:szCs w:val="28"/>
        </w:rPr>
        <w:t>Администрация Приискового сельсовета</w:t>
      </w:r>
      <w:r w:rsidR="00774AC8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774AC8" w:rsidRDefault="00774AC8" w:rsidP="008262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подпункт 3 статьи 2 положения дополнить строкой з) следующего содержания:</w:t>
      </w:r>
    </w:p>
    <w:p w:rsidR="00774AC8" w:rsidRDefault="00774AC8" w:rsidP="008262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54BB7">
        <w:rPr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  <w:r w:rsidR="007303E9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вольнение муниципального служащего по собственному желанию в связи с выходом на пенсию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774AC8" w:rsidRDefault="00774AC8" w:rsidP="008262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1.3.в абзац 2 пункта 10 статьи 5 положения слова «страховой или досрочный»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заменить на </w:t>
      </w:r>
      <w:r w:rsidR="007303E9">
        <w:rPr>
          <w:rFonts w:ascii="Times New Roman" w:hAnsi="Times New Roman" w:cs="Times New Roman"/>
          <w:b w:val="0"/>
          <w:sz w:val="28"/>
          <w:szCs w:val="28"/>
        </w:rPr>
        <w:t xml:space="preserve"> слова</w:t>
      </w:r>
      <w:proofErr w:type="gramEnd"/>
      <w:r w:rsidR="007303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«государственный или страховой пенсии»;</w:t>
      </w:r>
    </w:p>
    <w:p w:rsidR="007303E9" w:rsidRDefault="007303E9" w:rsidP="008262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1.4.пункт 3 статьи 9 изложить в следующей редакции:</w:t>
      </w:r>
    </w:p>
    <w:p w:rsidR="007303E9" w:rsidRPr="001B3512" w:rsidRDefault="007303E9" w:rsidP="008262AF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«3.Суммы назначенной пенсии за выслугу лет, не полученные</w:t>
      </w:r>
      <w:r w:rsidR="007B0681">
        <w:rPr>
          <w:rFonts w:ascii="Times New Roman" w:hAnsi="Times New Roman" w:cs="Times New Roman"/>
          <w:b w:val="0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вине администрации  выплачиваются за период не более трех лет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8262AF" w:rsidRDefault="00354BB7" w:rsidP="008262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2</w:t>
      </w:r>
      <w:r w:rsidRPr="00354BB7">
        <w:rPr>
          <w:rFonts w:ascii="Times New Roman" w:eastAsia="Times New Roman" w:hAnsi="Times New Roman"/>
          <w:bCs/>
          <w:sz w:val="28"/>
          <w:szCs w:val="28"/>
          <w:lang w:eastAsia="ru-RU"/>
        </w:rPr>
        <w:t>.Постановление подлежит обнародованию на информационном стенде администрации Приискового сельсовета, а также на сайте Администрации  Орджоникидзевского района.</w:t>
      </w:r>
    </w:p>
    <w:p w:rsidR="00354BB7" w:rsidRDefault="008262AF" w:rsidP="008262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3. </w:t>
      </w:r>
      <w:r w:rsidRPr="00354BB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вступает в силу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 его официального опубликования (обнародования).</w:t>
      </w:r>
    </w:p>
    <w:p w:rsidR="008262AF" w:rsidRDefault="008262AF" w:rsidP="008262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2AF" w:rsidRPr="00354BB7" w:rsidRDefault="008262AF" w:rsidP="008262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BB7" w:rsidRPr="00354BB7" w:rsidRDefault="00354BB7" w:rsidP="008262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BB7" w:rsidRPr="00354BB7" w:rsidRDefault="00354BB7" w:rsidP="008262A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BB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Приискового сельсовета                                     </w:t>
      </w:r>
      <w:r w:rsidR="008262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4BB7">
        <w:rPr>
          <w:rFonts w:ascii="Times New Roman" w:eastAsia="Times New Roman" w:hAnsi="Times New Roman"/>
          <w:sz w:val="28"/>
          <w:szCs w:val="28"/>
          <w:lang w:eastAsia="ru-RU"/>
        </w:rPr>
        <w:t xml:space="preserve">  В.Н. </w:t>
      </w:r>
      <w:proofErr w:type="spellStart"/>
      <w:r w:rsidRPr="00354BB7">
        <w:rPr>
          <w:rFonts w:ascii="Times New Roman" w:eastAsia="Times New Roman" w:hAnsi="Times New Roman"/>
          <w:sz w:val="28"/>
          <w:szCs w:val="28"/>
          <w:lang w:eastAsia="ru-RU"/>
        </w:rPr>
        <w:t>Сауков</w:t>
      </w:r>
      <w:proofErr w:type="spellEnd"/>
    </w:p>
    <w:p w:rsidR="001B3512" w:rsidRPr="001B3512" w:rsidRDefault="001B3512" w:rsidP="008262A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1B3512" w:rsidRPr="001B3512" w:rsidSect="00354BB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1E1"/>
    <w:multiLevelType w:val="hybridMultilevel"/>
    <w:tmpl w:val="C9C88972"/>
    <w:lvl w:ilvl="0" w:tplc="3B0C9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561430"/>
    <w:multiLevelType w:val="hybridMultilevel"/>
    <w:tmpl w:val="7D4E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30"/>
    <w:rsid w:val="001B3512"/>
    <w:rsid w:val="00354BB7"/>
    <w:rsid w:val="007303E9"/>
    <w:rsid w:val="00774AC8"/>
    <w:rsid w:val="007B0681"/>
    <w:rsid w:val="008262AF"/>
    <w:rsid w:val="00892D30"/>
    <w:rsid w:val="00A06224"/>
    <w:rsid w:val="00BC69B6"/>
    <w:rsid w:val="00D11B1A"/>
    <w:rsid w:val="00D73C35"/>
    <w:rsid w:val="00D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6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3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8</cp:revision>
  <cp:lastPrinted>2017-11-22T00:59:00Z</cp:lastPrinted>
  <dcterms:created xsi:type="dcterms:W3CDTF">2017-11-13T08:59:00Z</dcterms:created>
  <dcterms:modified xsi:type="dcterms:W3CDTF">2017-11-22T00:59:00Z</dcterms:modified>
</cp:coreProperties>
</file>