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Default="00D215C1" w:rsidP="00676B40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A9681B" w:rsidRDefault="00A9681B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676B40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DC1556">
        <w:rPr>
          <w:b/>
          <w:sz w:val="32"/>
          <w:szCs w:val="32"/>
        </w:rPr>
        <w:t xml:space="preserve"> </w:t>
      </w:r>
      <w:r w:rsidR="004805C2">
        <w:rPr>
          <w:b/>
          <w:sz w:val="32"/>
          <w:szCs w:val="32"/>
        </w:rPr>
        <w:t>(проект)</w:t>
      </w:r>
    </w:p>
    <w:p w:rsidR="00D215C1" w:rsidRDefault="00D215C1"/>
    <w:p w:rsidR="00CA25E8" w:rsidRDefault="00CA25E8"/>
    <w:p w:rsidR="00D215C1" w:rsidRPr="00CA25E8" w:rsidRDefault="002A6DF1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5932D2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4805C2">
        <w:rPr>
          <w:sz w:val="28"/>
          <w:szCs w:val="28"/>
        </w:rPr>
        <w:t xml:space="preserve"> 2018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 w:rsidR="004805C2">
        <w:rPr>
          <w:sz w:val="28"/>
          <w:szCs w:val="28"/>
        </w:rPr>
        <w:tab/>
      </w:r>
      <w:r w:rsidR="004805C2">
        <w:rPr>
          <w:sz w:val="28"/>
          <w:szCs w:val="28"/>
        </w:rPr>
        <w:tab/>
      </w:r>
      <w:r w:rsidR="004805C2">
        <w:rPr>
          <w:sz w:val="28"/>
          <w:szCs w:val="28"/>
        </w:rPr>
        <w:tab/>
      </w:r>
      <w:r w:rsidR="004805C2">
        <w:rPr>
          <w:sz w:val="28"/>
          <w:szCs w:val="28"/>
        </w:rPr>
        <w:tab/>
        <w:t>№ __</w:t>
      </w:r>
    </w:p>
    <w:p w:rsidR="00D215C1" w:rsidRPr="00CA25E8" w:rsidRDefault="00D215C1">
      <w:pPr>
        <w:rPr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D215C1" w:rsidRDefault="003D40A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</w:t>
      </w:r>
      <w:r w:rsidR="00F85231">
        <w:rPr>
          <w:rFonts w:cs="Times New Roman"/>
          <w:sz w:val="28"/>
          <w:szCs w:val="28"/>
        </w:rPr>
        <w:t xml:space="preserve">внесении изменений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Правила землепользования и застройки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cs="Times New Roman"/>
          <w:sz w:val="28"/>
          <w:szCs w:val="28"/>
        </w:rPr>
        <w:t>Приисковый</w:t>
      </w:r>
      <w:proofErr w:type="gramEnd"/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A9681B" w:rsidRDefault="00CA25E8" w:rsidP="004805C2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087AAB">
        <w:rPr>
          <w:rFonts w:cs="Times New Roman"/>
          <w:sz w:val="28"/>
          <w:szCs w:val="28"/>
        </w:rPr>
        <w:t xml:space="preserve">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4805C2" w:rsidP="00676B40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</w:t>
      </w:r>
      <w:r w:rsidR="00F85231">
        <w:rPr>
          <w:rFonts w:cs="Times New Roman"/>
          <w:sz w:val="28"/>
          <w:szCs w:val="28"/>
        </w:rPr>
        <w:t>: о внесении изменений в текстовую часть Правил землепользования и застройки муниципального образования Приисковый сельсовет Орджоникидзевского района Республики Хакасия</w:t>
      </w:r>
      <w:r w:rsidR="0009513B">
        <w:rPr>
          <w:rFonts w:cs="Times New Roman"/>
          <w:sz w:val="28"/>
          <w:szCs w:val="28"/>
        </w:rPr>
        <w:t xml:space="preserve"> на 23</w:t>
      </w:r>
      <w:r w:rsidR="00A9681B">
        <w:rPr>
          <w:rFonts w:cs="Times New Roman"/>
          <w:sz w:val="28"/>
          <w:szCs w:val="28"/>
        </w:rPr>
        <w:t xml:space="preserve"> </w:t>
      </w:r>
      <w:r w:rsidR="0009513B">
        <w:rPr>
          <w:rFonts w:cs="Times New Roman"/>
          <w:sz w:val="28"/>
          <w:szCs w:val="28"/>
        </w:rPr>
        <w:t>ноября</w:t>
      </w:r>
      <w:r w:rsidR="00A9681B">
        <w:rPr>
          <w:rFonts w:cs="Times New Roman"/>
          <w:sz w:val="28"/>
          <w:szCs w:val="28"/>
        </w:rPr>
        <w:t xml:space="preserve"> 2018 г.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923427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522673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;</w:t>
      </w:r>
    </w:p>
    <w:p w:rsidR="00522673" w:rsidRDefault="00923427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</w:t>
      </w:r>
      <w:r w:rsidR="00522673">
        <w:rPr>
          <w:rFonts w:cs="Times New Roman"/>
          <w:sz w:val="28"/>
          <w:szCs w:val="28"/>
        </w:rPr>
        <w:t>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676B40" w:rsidRDefault="00676B40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2A6DF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 о. главы </w:t>
      </w:r>
      <w:proofErr w:type="gramStart"/>
      <w:r>
        <w:rPr>
          <w:rFonts w:cs="Times New Roman"/>
          <w:sz w:val="28"/>
          <w:szCs w:val="28"/>
        </w:rPr>
        <w:t>Приискового</w:t>
      </w:r>
      <w:proofErr w:type="gramEnd"/>
    </w:p>
    <w:p w:rsidR="002A6DF1" w:rsidRDefault="002A6DF1" w:rsidP="00D215C1"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Т.А. Смаль</w:t>
      </w:r>
    </w:p>
    <w:sectPr w:rsidR="002A6DF1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9513B"/>
    <w:rsid w:val="000E106B"/>
    <w:rsid w:val="00144550"/>
    <w:rsid w:val="00240B8D"/>
    <w:rsid w:val="00245FB8"/>
    <w:rsid w:val="002A6DF1"/>
    <w:rsid w:val="00313859"/>
    <w:rsid w:val="003C760C"/>
    <w:rsid w:val="003D40A1"/>
    <w:rsid w:val="003F3881"/>
    <w:rsid w:val="00425265"/>
    <w:rsid w:val="00454E77"/>
    <w:rsid w:val="00462D55"/>
    <w:rsid w:val="004805C2"/>
    <w:rsid w:val="00522673"/>
    <w:rsid w:val="00545D40"/>
    <w:rsid w:val="005932D2"/>
    <w:rsid w:val="005F627B"/>
    <w:rsid w:val="00625A69"/>
    <w:rsid w:val="00655AEB"/>
    <w:rsid w:val="00676B40"/>
    <w:rsid w:val="006C7318"/>
    <w:rsid w:val="00916414"/>
    <w:rsid w:val="00923427"/>
    <w:rsid w:val="00970FF5"/>
    <w:rsid w:val="00973018"/>
    <w:rsid w:val="009D21E3"/>
    <w:rsid w:val="00A56062"/>
    <w:rsid w:val="00A9681B"/>
    <w:rsid w:val="00B502F0"/>
    <w:rsid w:val="00C678F9"/>
    <w:rsid w:val="00CA14B9"/>
    <w:rsid w:val="00CA25E8"/>
    <w:rsid w:val="00D14E42"/>
    <w:rsid w:val="00D215C1"/>
    <w:rsid w:val="00D65E9E"/>
    <w:rsid w:val="00DA0449"/>
    <w:rsid w:val="00DC1556"/>
    <w:rsid w:val="00E87779"/>
    <w:rsid w:val="00EA0FF5"/>
    <w:rsid w:val="00EB5045"/>
    <w:rsid w:val="00F85231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9</cp:revision>
  <cp:lastPrinted>2017-12-21T03:33:00Z</cp:lastPrinted>
  <dcterms:created xsi:type="dcterms:W3CDTF">2017-12-19T07:07:00Z</dcterms:created>
  <dcterms:modified xsi:type="dcterms:W3CDTF">2018-10-19T06:26:00Z</dcterms:modified>
</cp:coreProperties>
</file>