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A5" w:rsidRPr="00C91ED1" w:rsidRDefault="00C91ED1" w:rsidP="00D9707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91ED1">
        <w:rPr>
          <w:rFonts w:ascii="Times New Roman" w:hAnsi="Times New Roman" w:cs="Times New Roman"/>
          <w:b/>
          <w:sz w:val="28"/>
          <w:szCs w:val="28"/>
          <w:lang w:val="en-US"/>
        </w:rPr>
        <w:t>sar_sovet@mail.ru</w:t>
      </w:r>
    </w:p>
    <w:bookmarkEnd w:id="0"/>
    <w:p w:rsidR="00E703A5" w:rsidRDefault="00E703A5" w:rsidP="00D9707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073" w:rsidRDefault="00D97073" w:rsidP="00D9707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пункта 9 </w:t>
      </w:r>
      <w:r w:rsidRPr="00D97073">
        <w:rPr>
          <w:rFonts w:ascii="Times New Roman" w:hAnsi="Times New Roman" w:cs="Times New Roman"/>
          <w:sz w:val="26"/>
          <w:szCs w:val="26"/>
        </w:rPr>
        <w:t>Положения о представлении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 от 07.12.2017 № 84-ЗРХ «О регулировании отдельных отношений, связанных с представлением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доходах, расходах, об имуществе и обязательствах имущественного характера», отдел по профилактике коррупционных и иных правонарушений Министерства по делам юстиции и региональной безопасности Республики Хакасия направляет обобщенную информацию об исполнении (ненадлежащем исполнении) лицами, замещающими муниципальные должности депутата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973BF3" w:rsidRPr="00E70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Саралинского</w:t>
      </w:r>
      <w:r w:rsidR="003C0D40" w:rsidRPr="00E70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22CF9" w:rsidRPr="00E70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сель</w:t>
      </w:r>
      <w:r w:rsidR="00B341EF" w:rsidRPr="00E70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совета </w:t>
      </w:r>
      <w:r w:rsidR="003C0CA1" w:rsidRPr="00E70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Орджоникидзевского</w:t>
      </w:r>
      <w:r w:rsidR="00392372" w:rsidRPr="00E70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района</w:t>
      </w:r>
      <w:r w:rsidR="003923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</w:t>
      </w:r>
      <w:r w:rsidRPr="00D97073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обязанности представить сведения о доходах, расходах, об имуществе и обязательствах имущественного хар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актера</w:t>
      </w:r>
      <w:r w:rsidR="00E70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03A5" w:rsidRPr="00E70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 2023 год</w:t>
      </w:r>
      <w:r w:rsidRPr="00E70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избранных депутатов</w:t>
            </w:r>
          </w:p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97073" w:rsidRDefault="00E703A5" w:rsidP="00E703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депутатов, исполнивших обязанность представить сведения о доходах, расходах, об имуществе и обязательствах имущественного характера</w:t>
            </w:r>
          </w:p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97073" w:rsidRDefault="00E703A5" w:rsidP="00E703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97073" w:rsidTr="00D97073">
        <w:tc>
          <w:tcPr>
            <w:tcW w:w="4785" w:type="dxa"/>
          </w:tcPr>
          <w:p w:rsidR="00D97073" w:rsidRDefault="00D97073" w:rsidP="00D970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7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депутатов Совета депутатов, ненадлежаще 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786" w:type="dxa"/>
          </w:tcPr>
          <w:p w:rsidR="00D97073" w:rsidRDefault="00552DE4" w:rsidP="003923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EE40D1" w:rsidRPr="00D97073" w:rsidRDefault="00EE40D1" w:rsidP="00D97073">
      <w:pPr>
        <w:jc w:val="both"/>
        <w:rPr>
          <w:sz w:val="26"/>
          <w:szCs w:val="26"/>
        </w:rPr>
      </w:pPr>
    </w:p>
    <w:sectPr w:rsidR="00EE40D1" w:rsidRPr="00D9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73"/>
    <w:rsid w:val="000019F7"/>
    <w:rsid w:val="000276AA"/>
    <w:rsid w:val="00143AFD"/>
    <w:rsid w:val="001A67FE"/>
    <w:rsid w:val="001E167E"/>
    <w:rsid w:val="0028023B"/>
    <w:rsid w:val="0028378A"/>
    <w:rsid w:val="003556CC"/>
    <w:rsid w:val="00384BEF"/>
    <w:rsid w:val="00392372"/>
    <w:rsid w:val="00392495"/>
    <w:rsid w:val="003C0CA1"/>
    <w:rsid w:val="003C0D40"/>
    <w:rsid w:val="004118D0"/>
    <w:rsid w:val="00416E6B"/>
    <w:rsid w:val="00473441"/>
    <w:rsid w:val="00552DE4"/>
    <w:rsid w:val="006472E5"/>
    <w:rsid w:val="006717FC"/>
    <w:rsid w:val="00722CF9"/>
    <w:rsid w:val="00735CEC"/>
    <w:rsid w:val="00883506"/>
    <w:rsid w:val="0090092F"/>
    <w:rsid w:val="00973BF3"/>
    <w:rsid w:val="009A2F4B"/>
    <w:rsid w:val="00B341EF"/>
    <w:rsid w:val="00B83A9F"/>
    <w:rsid w:val="00BB17B2"/>
    <w:rsid w:val="00C7230D"/>
    <w:rsid w:val="00C91ED1"/>
    <w:rsid w:val="00CA2FE6"/>
    <w:rsid w:val="00D25611"/>
    <w:rsid w:val="00D34B1A"/>
    <w:rsid w:val="00D97073"/>
    <w:rsid w:val="00DE22D8"/>
    <w:rsid w:val="00DE5669"/>
    <w:rsid w:val="00E703A5"/>
    <w:rsid w:val="00EA3C58"/>
    <w:rsid w:val="00EB6825"/>
    <w:rsid w:val="00E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2023-05-12T09:49:00Z</dcterms:created>
  <dcterms:modified xsi:type="dcterms:W3CDTF">2024-05-07T02:10:00Z</dcterms:modified>
</cp:coreProperties>
</file>